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062" w:rsidRDefault="00124155" w:rsidP="001F4062">
      <w:pPr>
        <w:pStyle w:val="1"/>
        <w:jc w:val="center"/>
      </w:pPr>
      <w:r w:rsidRPr="00124155">
        <w:t>Содержание.</w:t>
      </w:r>
    </w:p>
    <w:p w:rsidR="00124155" w:rsidRPr="00387745" w:rsidRDefault="008F035D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открыть файл или папку,  щелкните по ссылке левой кнопкой мыши, удерживая клавишу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="00387745">
        <w:rPr>
          <w:rFonts w:ascii="Times New Roman" w:hAnsi="Times New Roman" w:cs="Times New Roman"/>
          <w:sz w:val="28"/>
          <w:szCs w:val="28"/>
        </w:rPr>
        <w:t>. Используйте данное сочетание для открытия пунктов содержания в других файлах электронного сборника.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"000_Введение.docx"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00_Введение.docx</w:t>
      </w:r>
    </w:p>
    <w:p w:rsidR="007B25C6" w:rsidRPr="00124155" w:rsidRDefault="00124155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hyperlink r:id="rId5" w:history="1">
        <w:r w:rsidR="00263EE7" w:rsidRPr="00124155">
          <w:rPr>
            <w:rStyle w:val="a5"/>
            <w:rFonts w:ascii="Times New Roman" w:hAnsi="Times New Roman" w:cs="Times New Roman"/>
            <w:sz w:val="28"/>
            <w:szCs w:val="28"/>
          </w:rPr>
          <w:t>001_Основные сведения о ВИЧ.docx</w:t>
        </w:r>
      </w:hyperlink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"002_Что%20и%20в%20каком%20возрасте%20нужно%20знать%20о%20ВИЧ.docx"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002_Что и в каком возрасте нужно знать о ВИЧ.docx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"003_Информационные%20материалы%20для%20беседы%20о%20ВИЧ%20без%20игры%201.docx"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003_Информационные материалы для беседы о ВИЧ без игры 1.docx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hyperlink r:id="rId6" w:history="1">
        <w:r w:rsidR="00263EE7" w:rsidRPr="00124155">
          <w:rPr>
            <w:rStyle w:val="a5"/>
            <w:rFonts w:ascii="Times New Roman" w:hAnsi="Times New Roman" w:cs="Times New Roman"/>
            <w:sz w:val="28"/>
            <w:szCs w:val="28"/>
          </w:rPr>
          <w:t>004_Информационные материалы для дискуссии о ВИЧ.docx</w:t>
        </w:r>
      </w:hyperlink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"005_Информационные%20материалы%20для%20беседы%20о%20ВИЧ%20Линия%20жизни.docx"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005_Информационные материалы для беседы о ВИЧ Линия жизни.docx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"006_Информационные%20материалы%20для%20беседы%20о%20ВИЧ%20Степень%20риска.docx"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006_Информационные материалы для беседы о ВИЧ Степень риска.docx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"007_Информационные%20материалы%20Классный%20час.docx"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007_Информационные материалы Классный час.docx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"008_Информация%20для%20тренинга%20Профилактика%20ВИЧСПИД.docx"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008_Информация для тренинга Профилактика ВИЧСПИД.docx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"009_%20Игры%20и%20упражнения%20к%20тренингам.docx"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009_ Игры и упражнения к тренингам.docx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"010_Деловая%20игр%20Видимо%20невидимо.docx"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010_</w:t>
      </w:r>
      <w:proofErr w:type="gramStart"/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Деловая</w:t>
      </w:r>
      <w:proofErr w:type="gramEnd"/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 xml:space="preserve"> игр Видимо невидимо.docx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"011_Деловая%20игра%20Город.docx"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011_Деловая игра Город.docx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"011_1_Материалы%20для%20игры%20Город"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011_1_Материалы для игры Город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"012_Деловая%20игра%20Лабиринт.docx"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012_Деловая игра Лабиринт.docx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"012_2_Материалы%20для%20игры%20Лабиринт"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012_2_Материалы для игры Лабиринт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"013_Памятные%20даты,%20символы,%20история.docx"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013_Памятные даты, символы, история.docx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"014_Характеристика%20акции%20Пролейте%20свет.docx"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014_Характеристика акции</w:t>
      </w:r>
      <w:proofErr w:type="gramStart"/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ролейте свет.docx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"015_Вопросы%20для%20информационной%20палатки.docx"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015_Вопросы для информационной палатки.docx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"016_Нормативное%20обеспечение.docx"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016_Нормативное обеспечение.docx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"017_Рекомендации%20по%20подготовке%20занятия.docx"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017_Рекомендации по подготовке занятия.docx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"018_Родительское%20собрание.docx"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018_Родительское собрание.docx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"019_Законодательство%20о%20ВИЧ.docx"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019_Законодательство о ВИЧ.docx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"020_Художественные%20фильмы%20по%20теме%20ВИЧ.docx"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020_Художественные фильмы по теме ВИЧ.docx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"021_Список%20рекомендуемых%20материалов.docx"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021_Список рекомендуемых материалов.docx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"022_Приложение%20Анкета%2010%20вопросов_1.docx"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022_Приложение Анкета 10 вопросов_1.docx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"023_Приложение%20Анкета%2010%20вопросов_2.docx"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023_Приложение Анкета 10 вопросов_2.docx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"024_Приложение%20Анкета%2013%20вопросов.docx"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024_Приложение Анкета 13 вопросов.docx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"025_Приложение%20комплексная%20анкета.docx"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263EE7" w:rsidRPr="00124155">
        <w:rPr>
          <w:rStyle w:val="a5"/>
          <w:rFonts w:ascii="Times New Roman" w:hAnsi="Times New Roman" w:cs="Times New Roman"/>
          <w:sz w:val="28"/>
          <w:szCs w:val="28"/>
        </w:rPr>
        <w:t>025_Приложение комплексная анкета.docx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"026_Как%20работать%20с%20видеофайлами.docx"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026</w:t>
      </w:r>
      <w:proofErr w:type="gramStart"/>
      <w:r w:rsidRPr="00124155">
        <w:rPr>
          <w:rStyle w:val="a5"/>
          <w:rFonts w:ascii="Times New Roman" w:hAnsi="Times New Roman" w:cs="Times New Roman"/>
          <w:sz w:val="28"/>
          <w:szCs w:val="28"/>
        </w:rPr>
        <w:t>_К</w:t>
      </w:r>
      <w:proofErr w:type="gramEnd"/>
      <w:r w:rsidRPr="00124155">
        <w:rPr>
          <w:rStyle w:val="a5"/>
          <w:rFonts w:ascii="Times New Roman" w:hAnsi="Times New Roman" w:cs="Times New Roman"/>
          <w:sz w:val="28"/>
          <w:szCs w:val="28"/>
        </w:rPr>
        <w:t>ак работать с видеофайлами.docx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hyperlink r:id="rId7" w:history="1">
        <w:r w:rsidRPr="00124155">
          <w:rPr>
            <w:rStyle w:val="a5"/>
            <w:rFonts w:ascii="Times New Roman" w:hAnsi="Times New Roman" w:cs="Times New Roman"/>
            <w:sz w:val="28"/>
            <w:szCs w:val="28"/>
          </w:rPr>
          <w:t>027_Словарь ВИЧ-СПИДа.docx</w:t>
        </w:r>
      </w:hyperlink>
    </w:p>
    <w:p w:rsidR="00124155" w:rsidRPr="00124155" w:rsidRDefault="00606337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8" w:history="1">
        <w:r w:rsidR="00124155" w:rsidRPr="00124155">
          <w:rPr>
            <w:rStyle w:val="a5"/>
            <w:rFonts w:ascii="Times New Roman" w:hAnsi="Times New Roman" w:cs="Times New Roman"/>
            <w:sz w:val="28"/>
            <w:szCs w:val="28"/>
          </w:rPr>
          <w:t>028_Профилактика ВИЧ у несовершеннолетних.pdf</w:t>
        </w:r>
      </w:hyperlink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"029_Пособие%20для%20тренинга%20по%20профилактике%20ВИЧ%20Я%20хочу%20провести%20тренинг.pdf"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029_Пособие для тренинга по профилактике ВИЧ Я хочу провести тренинг.pdf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"030_Всё%20что%20тебя%20касается%20том%201%20Навстречу%20себе.pdf"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030</w:t>
      </w:r>
      <w:proofErr w:type="gramStart"/>
      <w:r w:rsidRPr="00124155">
        <w:rPr>
          <w:rStyle w:val="a5"/>
          <w:rFonts w:ascii="Times New Roman" w:hAnsi="Times New Roman" w:cs="Times New Roman"/>
          <w:sz w:val="28"/>
          <w:szCs w:val="28"/>
        </w:rPr>
        <w:t>_В</w:t>
      </w:r>
      <w:proofErr w:type="gramEnd"/>
      <w:r w:rsidRPr="00124155">
        <w:rPr>
          <w:rStyle w:val="a5"/>
          <w:rFonts w:ascii="Times New Roman" w:hAnsi="Times New Roman" w:cs="Times New Roman"/>
          <w:sz w:val="28"/>
          <w:szCs w:val="28"/>
        </w:rPr>
        <w:t>сё что тебя касается том 1 Навстречу себе.pdf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"031_Всё%20что%20тебя%20касается%20том%202%20Твой%20выбор.pdf"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031</w:t>
      </w:r>
      <w:proofErr w:type="gramStart"/>
      <w:r w:rsidRPr="00124155">
        <w:rPr>
          <w:rStyle w:val="a5"/>
          <w:rFonts w:ascii="Times New Roman" w:hAnsi="Times New Roman" w:cs="Times New Roman"/>
          <w:sz w:val="28"/>
          <w:szCs w:val="28"/>
        </w:rPr>
        <w:t>_В</w:t>
      </w:r>
      <w:proofErr w:type="gramEnd"/>
      <w:r w:rsidRPr="00124155">
        <w:rPr>
          <w:rStyle w:val="a5"/>
          <w:rFonts w:ascii="Times New Roman" w:hAnsi="Times New Roman" w:cs="Times New Roman"/>
          <w:sz w:val="28"/>
          <w:szCs w:val="28"/>
        </w:rPr>
        <w:t>сё что тебя касается том 2 Твой выбор.pdf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"032_Программа%20профилактического%20тренинга%20Ступени.pdf"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032_Программа профилактического тренинга Ступени.pdf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"033_Все%20в%20твоих%20руках.%20Пособие%20для%20волонтеров%20по%20профилактике%20ВИЧ.pdf"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033</w:t>
      </w:r>
      <w:proofErr w:type="gramStart"/>
      <w:r w:rsidRPr="00124155">
        <w:rPr>
          <w:rStyle w:val="a5"/>
          <w:rFonts w:ascii="Times New Roman" w:hAnsi="Times New Roman" w:cs="Times New Roman"/>
          <w:sz w:val="28"/>
          <w:szCs w:val="28"/>
        </w:rPr>
        <w:t>_В</w:t>
      </w:r>
      <w:proofErr w:type="gramEnd"/>
      <w:r w:rsidRPr="00124155">
        <w:rPr>
          <w:rStyle w:val="a5"/>
          <w:rFonts w:ascii="Times New Roman" w:hAnsi="Times New Roman" w:cs="Times New Roman"/>
          <w:sz w:val="28"/>
          <w:szCs w:val="28"/>
        </w:rPr>
        <w:t>се в твоих руках. Пособие для волонтеров по профилактике ВИЧ.pdf</w:t>
      </w:r>
    </w:p>
    <w:p w:rsidR="00124155" w:rsidRPr="00DD0329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 w:rsidR="00DD0329">
        <w:rPr>
          <w:rFonts w:ascii="Times New Roman" w:hAnsi="Times New Roman" w:cs="Times New Roman"/>
          <w:sz w:val="28"/>
          <w:szCs w:val="28"/>
        </w:rPr>
        <w:fldChar w:fldCharType="begin"/>
      </w:r>
      <w:r w:rsidR="00DD0329">
        <w:rPr>
          <w:rFonts w:ascii="Times New Roman" w:hAnsi="Times New Roman" w:cs="Times New Roman"/>
          <w:sz w:val="28"/>
          <w:szCs w:val="28"/>
        </w:rPr>
        <w:instrText xml:space="preserve"> HYPERLINK "034_План%20школьных%20уроков%20Полезная%20прививка.pdf" </w:instrText>
      </w:r>
      <w:r w:rsidR="00DD0329">
        <w:rPr>
          <w:rFonts w:ascii="Times New Roman" w:hAnsi="Times New Roman" w:cs="Times New Roman"/>
          <w:sz w:val="28"/>
          <w:szCs w:val="28"/>
        </w:rPr>
        <w:fldChar w:fldCharType="separate"/>
      </w:r>
      <w:r w:rsidRPr="00DD0329">
        <w:rPr>
          <w:rStyle w:val="a5"/>
          <w:rFonts w:ascii="Times New Roman" w:hAnsi="Times New Roman" w:cs="Times New Roman"/>
          <w:sz w:val="28"/>
          <w:szCs w:val="28"/>
        </w:rPr>
        <w:t>034_План школьных уроков Полезная прививка.pdf</w:t>
      </w:r>
    </w:p>
    <w:p w:rsidR="00124155" w:rsidRPr="00DD0329" w:rsidRDefault="00DD0329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"035_5%20уроков%20для%20школ.pdf"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124155" w:rsidRPr="00DD0329">
        <w:rPr>
          <w:rStyle w:val="a5"/>
          <w:rFonts w:ascii="Times New Roman" w:hAnsi="Times New Roman" w:cs="Times New Roman"/>
          <w:sz w:val="28"/>
          <w:szCs w:val="28"/>
        </w:rPr>
        <w:t>035_5 уроков для школ.pdf</w:t>
      </w:r>
    </w:p>
    <w:p w:rsidR="00124155" w:rsidRPr="00DD0329" w:rsidRDefault="00DD0329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"036_ВИЧ%20и%20СПИД%20комиксы%202002%20год.pdf"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124155" w:rsidRPr="00DD0329">
        <w:rPr>
          <w:rStyle w:val="a5"/>
          <w:rFonts w:ascii="Times New Roman" w:hAnsi="Times New Roman" w:cs="Times New Roman"/>
          <w:sz w:val="28"/>
          <w:szCs w:val="28"/>
        </w:rPr>
        <w:t>036_ВИЧ и СПИД комиксы 2002 год.pdf</w:t>
      </w:r>
    </w:p>
    <w:p w:rsidR="00124155" w:rsidRPr="00DD0329" w:rsidRDefault="00DD0329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"037_%20что%20нужно%20знать%20об%20ИППП.pdf"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124155" w:rsidRPr="00DD0329">
        <w:rPr>
          <w:rStyle w:val="a5"/>
          <w:rFonts w:ascii="Times New Roman" w:hAnsi="Times New Roman" w:cs="Times New Roman"/>
          <w:sz w:val="28"/>
          <w:szCs w:val="28"/>
        </w:rPr>
        <w:t>037_ что нужно знать об ИППП.pdf</w:t>
      </w:r>
    </w:p>
    <w:p w:rsidR="00124155" w:rsidRPr="00124155" w:rsidRDefault="00DD0329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 w:rsidR="00124155">
        <w:rPr>
          <w:rFonts w:ascii="Times New Roman" w:hAnsi="Times New Roman" w:cs="Times New Roman"/>
          <w:sz w:val="28"/>
          <w:szCs w:val="28"/>
        </w:rPr>
        <w:fldChar w:fldCharType="begin"/>
      </w:r>
      <w:r w:rsidR="00124155">
        <w:rPr>
          <w:rFonts w:ascii="Times New Roman" w:hAnsi="Times New Roman" w:cs="Times New Roman"/>
          <w:sz w:val="28"/>
          <w:szCs w:val="28"/>
        </w:rPr>
        <w:instrText xml:space="preserve"> HYPERLINK "038_Разработка%20информационных%20материалов.pdf" </w:instrText>
      </w:r>
      <w:r w:rsidR="00124155">
        <w:rPr>
          <w:rFonts w:ascii="Times New Roman" w:hAnsi="Times New Roman" w:cs="Times New Roman"/>
          <w:sz w:val="28"/>
          <w:szCs w:val="28"/>
        </w:rPr>
        <w:fldChar w:fldCharType="separate"/>
      </w:r>
      <w:r w:rsidR="00124155" w:rsidRPr="00124155">
        <w:rPr>
          <w:rStyle w:val="a5"/>
          <w:rFonts w:ascii="Times New Roman" w:hAnsi="Times New Roman" w:cs="Times New Roman"/>
          <w:sz w:val="28"/>
          <w:szCs w:val="28"/>
        </w:rPr>
        <w:t>038_Разработка информационных материалов.pdf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"039_Информационные%20кампании%20по%20ВИЧ-СПИДу.pdf"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039_Информационные кампании по ВИЧ-СПИДу.pdf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"040_Разработка%20и%20реализация%20социальных%20проектов.pdf"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040_Разработка и реализация социальных проектов.pdf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"041_Молодежная%20акция.pdf"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041_Молодежная акция.pdf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"042_Сборник%20полезных%20методических%20и%20информационных%20материалов%20.PDF"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042_Сборник полезных методических и информационных материалов 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"043_Элементы%20театра%20в%20профилактике%20вич.pdf"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043_Элементы театра в профилактике вич.pdf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"044_Театр%20и%20обучение%20равный%20равному.pdf"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 xml:space="preserve">044_Театр и обучение равный </w:t>
      </w:r>
      <w:proofErr w:type="gramStart"/>
      <w:r w:rsidRPr="00124155">
        <w:rPr>
          <w:rStyle w:val="a5"/>
          <w:rFonts w:ascii="Times New Roman" w:hAnsi="Times New Roman" w:cs="Times New Roman"/>
          <w:sz w:val="28"/>
          <w:szCs w:val="28"/>
        </w:rPr>
        <w:t>равному</w:t>
      </w:r>
      <w:proofErr w:type="gramEnd"/>
      <w:r w:rsidRPr="00124155">
        <w:rPr>
          <w:rStyle w:val="a5"/>
          <w:rFonts w:ascii="Times New Roman" w:hAnsi="Times New Roman" w:cs="Times New Roman"/>
          <w:sz w:val="28"/>
          <w:szCs w:val="28"/>
        </w:rPr>
        <w:t>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"045_Подготовка%20волонтеров%20для%20работы%20по%20профилактике%20ВИЧ-инфекции.pdf"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045_Подготовка волонтеров для работы по профилактике ВИЧ-инфекции.pdf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"046_Основы%20технологии%20группового%20тренинга%20Вачков%20И.В.%20%20.doc"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 xml:space="preserve">046_Основы технологии группового тренинга </w:t>
      </w:r>
      <w:proofErr w:type="spellStart"/>
      <w:r w:rsidRPr="00124155">
        <w:rPr>
          <w:rStyle w:val="a5"/>
          <w:rFonts w:ascii="Times New Roman" w:hAnsi="Times New Roman" w:cs="Times New Roman"/>
          <w:sz w:val="28"/>
          <w:szCs w:val="28"/>
        </w:rPr>
        <w:t>Вачков</w:t>
      </w:r>
      <w:proofErr w:type="spellEnd"/>
      <w:r w:rsidRPr="00124155">
        <w:rPr>
          <w:rStyle w:val="a5"/>
          <w:rFonts w:ascii="Times New Roman" w:hAnsi="Times New Roman" w:cs="Times New Roman"/>
          <w:sz w:val="28"/>
          <w:szCs w:val="28"/>
        </w:rPr>
        <w:t xml:space="preserve"> И.В.  .</w:t>
      </w:r>
      <w:proofErr w:type="spellStart"/>
      <w:r w:rsidRPr="00124155">
        <w:rPr>
          <w:rStyle w:val="a5"/>
          <w:rFonts w:ascii="Times New Roman" w:hAnsi="Times New Roman" w:cs="Times New Roman"/>
          <w:sz w:val="28"/>
          <w:szCs w:val="28"/>
        </w:rPr>
        <w:t>doc</w:t>
      </w:r>
      <w:proofErr w:type="spellEnd"/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"047_Основы%20групповой%20работы%20Зарецкий%20В.В.doc"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047_Основы групповой работы Зарецкий В.В.doc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"048_100%20разминок,%20которые%20украсят%20тренинг.pdf"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048_100 разминок, которые украсят тренинг.pdf</w:t>
      </w:r>
    </w:p>
    <w:p w:rsidR="00124155" w:rsidRDefault="00124155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hyperlink r:id="rId9" w:history="1">
        <w:r w:rsidRPr="00124155">
          <w:rPr>
            <w:rStyle w:val="a5"/>
            <w:rFonts w:ascii="Times New Roman" w:hAnsi="Times New Roman" w:cs="Times New Roman"/>
            <w:sz w:val="28"/>
            <w:szCs w:val="28"/>
          </w:rPr>
          <w:t>049_Теория по ВИЧ_СПИД_ИППП_19.03.pdf</w:t>
        </w:r>
      </w:hyperlink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>HYPERLINK "050_Профилактика%20ВИЧ%20в%20детско%20молодежной%20среде.pdf"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 xml:space="preserve">050_Профилактика ВИЧ в </w:t>
      </w:r>
      <w:proofErr w:type="spellStart"/>
      <w:r w:rsidRPr="00124155">
        <w:rPr>
          <w:rStyle w:val="a5"/>
          <w:rFonts w:ascii="Times New Roman" w:hAnsi="Times New Roman" w:cs="Times New Roman"/>
          <w:sz w:val="28"/>
          <w:szCs w:val="28"/>
        </w:rPr>
        <w:t>детско</w:t>
      </w:r>
      <w:proofErr w:type="spellEnd"/>
      <w:r w:rsidRPr="00124155">
        <w:rPr>
          <w:rStyle w:val="a5"/>
          <w:rFonts w:ascii="Times New Roman" w:hAnsi="Times New Roman" w:cs="Times New Roman"/>
          <w:sz w:val="28"/>
          <w:szCs w:val="28"/>
        </w:rPr>
        <w:t xml:space="preserve"> молодежной среде</w:t>
      </w:r>
    </w:p>
    <w:p w:rsidR="00606337" w:rsidRDefault="00124155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hyperlink r:id="rId10" w:history="1">
        <w:r w:rsidR="00606337" w:rsidRPr="00606337">
          <w:rPr>
            <w:rStyle w:val="a5"/>
            <w:rFonts w:ascii="Times New Roman" w:hAnsi="Times New Roman" w:cs="Times New Roman"/>
            <w:sz w:val="28"/>
            <w:szCs w:val="28"/>
          </w:rPr>
          <w:t>051_Тренинг для тренеров</w:t>
        </w:r>
      </w:hyperlink>
    </w:p>
    <w:p w:rsidR="00606337" w:rsidRDefault="00606337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606337">
          <w:rPr>
            <w:rStyle w:val="a5"/>
            <w:rFonts w:ascii="Times New Roman" w:hAnsi="Times New Roman" w:cs="Times New Roman"/>
            <w:sz w:val="28"/>
            <w:szCs w:val="28"/>
          </w:rPr>
          <w:t>052_Профилактическая программа Ладья</w:t>
        </w:r>
      </w:hyperlink>
      <w:bookmarkStart w:id="0" w:name="_GoBack"/>
      <w:bookmarkEnd w:id="0"/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"Информационные%20буклеты"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Информационные буклеты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"Плакаты%20и%20картинки"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Плакаты и картинки</w:t>
      </w:r>
    </w:p>
    <w:p w:rsidR="00124155" w:rsidRPr="00124155" w:rsidRDefault="00124155" w:rsidP="00124155">
      <w:pPr>
        <w:spacing w:after="100" w:afterAutospacing="1" w:line="360" w:lineRule="auto"/>
        <w:contextualSpacing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"Фильмы"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4155">
        <w:rPr>
          <w:rStyle w:val="a5"/>
          <w:rFonts w:ascii="Times New Roman" w:hAnsi="Times New Roman" w:cs="Times New Roman"/>
          <w:sz w:val="28"/>
          <w:szCs w:val="28"/>
        </w:rPr>
        <w:t>Фильмы</w:t>
      </w:r>
    </w:p>
    <w:p w:rsidR="00263EE7" w:rsidRPr="00124155" w:rsidRDefault="00124155" w:rsidP="00124155">
      <w:pPr>
        <w:spacing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sectPr w:rsidR="00263EE7" w:rsidRPr="00124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F6"/>
    <w:rsid w:val="00124155"/>
    <w:rsid w:val="001F4062"/>
    <w:rsid w:val="00263EE7"/>
    <w:rsid w:val="00387745"/>
    <w:rsid w:val="00606337"/>
    <w:rsid w:val="0066566E"/>
    <w:rsid w:val="008F035D"/>
    <w:rsid w:val="009A1CF6"/>
    <w:rsid w:val="00BB11E5"/>
    <w:rsid w:val="00DD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40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63EE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63EE7"/>
    <w:rPr>
      <w:rFonts w:ascii="Consolas" w:hAnsi="Consolas"/>
      <w:sz w:val="21"/>
      <w:szCs w:val="21"/>
    </w:rPr>
  </w:style>
  <w:style w:type="character" w:styleId="a5">
    <w:name w:val="Hyperlink"/>
    <w:basedOn w:val="a0"/>
    <w:uiPriority w:val="99"/>
    <w:unhideWhenUsed/>
    <w:rsid w:val="0012415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2415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F4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40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63EE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63EE7"/>
    <w:rPr>
      <w:rFonts w:ascii="Consolas" w:hAnsi="Consolas"/>
      <w:sz w:val="21"/>
      <w:szCs w:val="21"/>
    </w:rPr>
  </w:style>
  <w:style w:type="character" w:styleId="a5">
    <w:name w:val="Hyperlink"/>
    <w:basedOn w:val="a0"/>
    <w:uiPriority w:val="99"/>
    <w:unhideWhenUsed/>
    <w:rsid w:val="0012415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2415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F4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28_&#1055;&#1088;&#1086;&#1092;&#1080;&#1083;&#1072;&#1082;&#1090;&#1080;&#1082;&#1072;%20&#1042;&#1048;&#1063;%20&#1091;%20&#1085;&#1077;&#1089;&#1086;&#1074;&#1077;&#1088;&#1096;&#1077;&#1085;&#1085;&#1086;&#1083;&#1077;&#1090;&#1085;&#1080;&#1093;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027_&#1057;&#1083;&#1086;&#1074;&#1072;&#1088;&#1100;%20&#1042;&#1048;&#1063;-&#1057;&#1055;&#1048;&#1044;&#1072;.docx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004_&#1048;&#1085;&#1092;&#1086;&#1088;&#1084;&#1072;&#1094;&#1080;&#1086;&#1085;&#1085;&#1099;&#1077;%20&#1084;&#1072;&#1090;&#1077;&#1088;&#1080;&#1072;&#1083;&#1099;%20&#1076;&#1083;&#1103;%20&#1076;&#1080;&#1089;&#1082;&#1091;&#1089;&#1089;&#1080;&#1080;%20&#1086;%20&#1042;&#1048;&#1063;.docx" TargetMode="External"/><Relationship Id="rId11" Type="http://schemas.openxmlformats.org/officeDocument/2006/relationships/hyperlink" Target="052_profilakticheskaia_programma_ladia.pdf" TargetMode="External"/><Relationship Id="rId5" Type="http://schemas.openxmlformats.org/officeDocument/2006/relationships/hyperlink" Target="001_&#1054;&#1089;&#1085;&#1086;&#1074;&#1085;&#1099;&#1077;%20&#1089;&#1074;&#1077;&#1076;&#1077;&#1085;&#1080;&#1103;%20&#1086;%20&#1042;&#1048;&#1063;.docx" TargetMode="External"/><Relationship Id="rId10" Type="http://schemas.openxmlformats.org/officeDocument/2006/relationships/hyperlink" Target="051_&#1058;&#1088;&#1077;&#1085;&#1080;&#1085;&#1075;%20&#1076;&#1083;&#1103;%20&#1090;&#1088;&#1077;&#1085;&#1077;&#1088;&#1086;&#1074;%20&#1055;&#1088;&#1086;&#1092;&#1080;&#1083;&#1072;&#1082;&#1090;&#1080;&#1082;&#1072;%20&#1088;&#1072;&#1089;&#1087;&#1088;&#1086;&#1089;&#1090;&#1088;&#1072;&#1085;&#1077;&#1085;&#1080;&#1103;%20&#1042;&#1048;&#1063;-&#1080;&#1085;&#1092;&#1077;&#1082;&#1094;&#1080;&#1080;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049_&#1058;&#1077;&#1086;&#1088;&#1080;&#1103;%20&#1087;&#1086;%20&#1042;&#1048;&#1063;_&#1057;&#1055;&#1048;&#1044;_&#1048;&#1055;&#1055;&#1055;_19.0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PROFOTDEL E S</dc:creator>
  <cp:keywords/>
  <dc:description/>
  <cp:lastModifiedBy>Microsoft</cp:lastModifiedBy>
  <cp:revision>7</cp:revision>
  <dcterms:created xsi:type="dcterms:W3CDTF">2014-10-07T07:52:00Z</dcterms:created>
  <dcterms:modified xsi:type="dcterms:W3CDTF">2016-04-05T04:20:00Z</dcterms:modified>
</cp:coreProperties>
</file>